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66FD" w14:textId="77777777" w:rsidR="00185590" w:rsidRDefault="0031461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3F88EC" wp14:editId="0B74B8C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400" cy="675640"/>
            <wp:effectExtent l="0" t="0" r="0" b="0"/>
            <wp:wrapSquare wrapText="bothSides"/>
            <wp:docPr id="1" name="Obrázek 1" descr="logo_rmm_ce.jpg (1041Ã3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mm_ce.jpg (1041Ã34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DE934" w14:textId="3CECEDB1" w:rsidR="00D30B01" w:rsidRDefault="00185590" w:rsidP="00185590">
      <w:pPr>
        <w:tabs>
          <w:tab w:val="left" w:pos="780"/>
        </w:tabs>
        <w:rPr>
          <w:b/>
          <w:sz w:val="44"/>
          <w:szCs w:val="44"/>
        </w:rPr>
      </w:pPr>
      <w:r>
        <w:tab/>
      </w:r>
      <w:r w:rsidR="0031461C" w:rsidRPr="00C244CD">
        <w:rPr>
          <w:sz w:val="44"/>
          <w:szCs w:val="44"/>
        </w:rPr>
        <w:t xml:space="preserve">     </w:t>
      </w:r>
      <w:r w:rsidR="00C244CD">
        <w:rPr>
          <w:b/>
          <w:sz w:val="44"/>
          <w:szCs w:val="44"/>
        </w:rPr>
        <w:t>s</w:t>
      </w:r>
      <w:r w:rsidR="00C244CD" w:rsidRPr="00C244CD">
        <w:rPr>
          <w:b/>
          <w:sz w:val="44"/>
          <w:szCs w:val="44"/>
        </w:rPr>
        <w:t xml:space="preserve">ezonní </w:t>
      </w:r>
      <w:r w:rsidRPr="00C244CD">
        <w:rPr>
          <w:b/>
          <w:sz w:val="44"/>
          <w:szCs w:val="44"/>
        </w:rPr>
        <w:t>průvodce</w:t>
      </w:r>
    </w:p>
    <w:p w14:paraId="686782E1" w14:textId="77777777" w:rsidR="00486402" w:rsidRDefault="00486402" w:rsidP="00185590">
      <w:pPr>
        <w:tabs>
          <w:tab w:val="left" w:pos="780"/>
        </w:tabs>
        <w:rPr>
          <w:b/>
          <w:sz w:val="44"/>
          <w:szCs w:val="44"/>
        </w:rPr>
      </w:pPr>
    </w:p>
    <w:p w14:paraId="738E9F0E" w14:textId="59D5ED92" w:rsidR="00486402" w:rsidRPr="00C244CD" w:rsidRDefault="00486402" w:rsidP="00486402">
      <w:pPr>
        <w:tabs>
          <w:tab w:val="left" w:pos="780"/>
        </w:tabs>
        <w:jc w:val="center"/>
        <w:rPr>
          <w:b/>
          <w:sz w:val="44"/>
          <w:szCs w:val="44"/>
        </w:rPr>
      </w:pPr>
      <w:r w:rsidRPr="00DF7AEB">
        <w:rPr>
          <w:noProof/>
          <w:lang w:eastAsia="cs-CZ"/>
        </w:rPr>
        <w:drawing>
          <wp:inline distT="0" distB="0" distL="0" distR="0" wp14:anchorId="62C8211E" wp14:editId="40D8D7A7">
            <wp:extent cx="4181475" cy="27908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D83BF1" w14:textId="77777777" w:rsidR="00185590" w:rsidRDefault="00185590" w:rsidP="00185590">
      <w:pPr>
        <w:tabs>
          <w:tab w:val="left" w:pos="780"/>
        </w:tabs>
        <w:rPr>
          <w:b/>
        </w:rPr>
      </w:pPr>
    </w:p>
    <w:p w14:paraId="77807466" w14:textId="77777777" w:rsidR="00126D98" w:rsidRPr="00C42967" w:rsidRDefault="00126D98" w:rsidP="00126D98">
      <w:pPr>
        <w:spacing w:after="0"/>
        <w:jc w:val="center"/>
        <w:rPr>
          <w:b/>
        </w:rPr>
      </w:pPr>
      <w:r w:rsidRPr="00C42967">
        <w:rPr>
          <w:b/>
        </w:rPr>
        <w:t>Baví vás historie a rádi komunikujete s lidmi?</w:t>
      </w:r>
    </w:p>
    <w:p w14:paraId="15FE63F8" w14:textId="77777777" w:rsidR="00126D98" w:rsidRPr="00C42967" w:rsidRDefault="00126D98" w:rsidP="00126D98">
      <w:pPr>
        <w:spacing w:after="0"/>
        <w:rPr>
          <w:b/>
        </w:rPr>
      </w:pPr>
      <w:r w:rsidRPr="00C42967">
        <w:rPr>
          <w:b/>
        </w:rPr>
        <w:t>Pak právě vám nabízíme pracovní příležitost na HPP v atraktivním prostředí kulturní památky.</w:t>
      </w:r>
    </w:p>
    <w:p w14:paraId="5B4DDEC2" w14:textId="77777777" w:rsidR="00126D98" w:rsidRPr="00126D98" w:rsidRDefault="00126D98" w:rsidP="00126D98">
      <w:pPr>
        <w:spacing w:after="0"/>
        <w:rPr>
          <w:b/>
        </w:rPr>
      </w:pPr>
    </w:p>
    <w:p w14:paraId="5567A51F" w14:textId="08BEAE9B" w:rsidR="00126D98" w:rsidRPr="00126D98" w:rsidRDefault="00126D98" w:rsidP="00126D98">
      <w:pPr>
        <w:spacing w:after="0"/>
      </w:pPr>
      <w:r w:rsidRPr="00126D98">
        <w:rPr>
          <w:b/>
        </w:rPr>
        <w:t>Náplň práce:</w:t>
      </w:r>
      <w:r w:rsidRPr="00126D98">
        <w:t xml:space="preserve"> kontakt s návštěvníky, vedení komentovaných prohlídek, podávání informací o prohlídkových okruzích a probíhajících výstavách.</w:t>
      </w:r>
    </w:p>
    <w:p w14:paraId="04367EA4" w14:textId="478B73AD" w:rsidR="00126D98" w:rsidRPr="00126D98" w:rsidRDefault="00126D98" w:rsidP="00126D98">
      <w:pPr>
        <w:spacing w:after="0"/>
      </w:pPr>
      <w:r w:rsidRPr="00126D98">
        <w:rPr>
          <w:b/>
        </w:rPr>
        <w:t>Požadujeme:</w:t>
      </w:r>
      <w:r w:rsidRPr="00126D98">
        <w:t xml:space="preserve"> </w:t>
      </w:r>
      <w:r w:rsidR="00486402">
        <w:t xml:space="preserve">minimálně </w:t>
      </w:r>
      <w:r w:rsidRPr="00126D98">
        <w:t>SŠ vzdělání, příjemné vystupování a dobré organizační dovednosti, časovou flexibilitu.</w:t>
      </w:r>
    </w:p>
    <w:p w14:paraId="39A50E07" w14:textId="41EA29CC" w:rsidR="00126D98" w:rsidRPr="00132B2F" w:rsidRDefault="00126D98" w:rsidP="00126D98">
      <w:pPr>
        <w:spacing w:after="0"/>
      </w:pPr>
      <w:r w:rsidRPr="00126D98">
        <w:rPr>
          <w:b/>
        </w:rPr>
        <w:t xml:space="preserve">Nástup 1. </w:t>
      </w:r>
      <w:r w:rsidR="00132B2F">
        <w:rPr>
          <w:b/>
        </w:rPr>
        <w:t>7</w:t>
      </w:r>
      <w:r w:rsidRPr="00126D98">
        <w:rPr>
          <w:b/>
        </w:rPr>
        <w:t>. 2019</w:t>
      </w:r>
      <w:r w:rsidR="0046231E">
        <w:rPr>
          <w:b/>
        </w:rPr>
        <w:t>, nebo 1. 8. 2019, možnost zaměstnání i na dva měsíce</w:t>
      </w:r>
    </w:p>
    <w:p w14:paraId="0C180214" w14:textId="78266D7F" w:rsidR="00126D98" w:rsidRPr="00126D98" w:rsidRDefault="00126D98" w:rsidP="00126D98">
      <w:pPr>
        <w:spacing w:after="0"/>
      </w:pPr>
      <w:r w:rsidRPr="00126D98">
        <w:t xml:space="preserve">Životopis s fotografií a motivačním dopisem zasílejte do </w:t>
      </w:r>
      <w:r w:rsidR="00F6480B">
        <w:t>30</w:t>
      </w:r>
      <w:r w:rsidRPr="00126D98">
        <w:t xml:space="preserve">. </w:t>
      </w:r>
      <w:r w:rsidR="00132B2F">
        <w:t>5</w:t>
      </w:r>
      <w:r w:rsidRPr="00126D98">
        <w:t xml:space="preserve">. 2019 na e-mail: </w:t>
      </w:r>
      <w:hyperlink r:id="rId6" w:history="1">
        <w:r w:rsidRPr="00126D98">
          <w:rPr>
            <w:rStyle w:val="Hypertextovodkaz"/>
            <w:color w:val="auto"/>
            <w:u w:val="none"/>
          </w:rPr>
          <w:t>pokladna@rmm.cz</w:t>
        </w:r>
      </w:hyperlink>
    </w:p>
    <w:p w14:paraId="10148373" w14:textId="77777777" w:rsidR="00126D98" w:rsidRPr="00126D98" w:rsidRDefault="00126D98" w:rsidP="00126D98">
      <w:pPr>
        <w:spacing w:after="0"/>
      </w:pPr>
      <w:r w:rsidRPr="00126D98">
        <w:rPr>
          <w:b/>
        </w:rPr>
        <w:t>Kontakt:</w:t>
      </w:r>
      <w:r w:rsidRPr="00126D98">
        <w:t xml:space="preserve"> M. Daňková, </w:t>
      </w:r>
      <w:hyperlink r:id="rId7" w:history="1">
        <w:r w:rsidRPr="00126D98">
          <w:rPr>
            <w:rStyle w:val="Hypertextovodkaz"/>
            <w:color w:val="auto"/>
            <w:u w:val="none"/>
          </w:rPr>
          <w:t>pokladna@rmm.cz</w:t>
        </w:r>
      </w:hyperlink>
      <w:r w:rsidRPr="00126D98">
        <w:t>, 777 061 230</w:t>
      </w:r>
    </w:p>
    <w:p w14:paraId="7E037F82" w14:textId="77777777" w:rsidR="00185590" w:rsidRPr="00185590" w:rsidRDefault="00185590" w:rsidP="00185590">
      <w:pPr>
        <w:tabs>
          <w:tab w:val="left" w:pos="780"/>
        </w:tabs>
        <w:rPr>
          <w:b/>
        </w:rPr>
      </w:pPr>
    </w:p>
    <w:sectPr w:rsidR="00185590" w:rsidRPr="0018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90"/>
    <w:rsid w:val="00126D98"/>
    <w:rsid w:val="00132B2F"/>
    <w:rsid w:val="00185590"/>
    <w:rsid w:val="001A0068"/>
    <w:rsid w:val="001E6268"/>
    <w:rsid w:val="0031461C"/>
    <w:rsid w:val="0046231E"/>
    <w:rsid w:val="00486402"/>
    <w:rsid w:val="00A432F1"/>
    <w:rsid w:val="00A96D9C"/>
    <w:rsid w:val="00C244CD"/>
    <w:rsid w:val="00C42967"/>
    <w:rsid w:val="00D30B01"/>
    <w:rsid w:val="00F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599"/>
  <w15:chartTrackingRefBased/>
  <w15:docId w15:val="{EA79B1DE-8760-4600-9B6F-38BF402C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26D98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kladna@rm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kladna@rm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Martina Daňková</cp:lastModifiedBy>
  <cp:revision>5</cp:revision>
  <dcterms:created xsi:type="dcterms:W3CDTF">2019-05-01T13:40:00Z</dcterms:created>
  <dcterms:modified xsi:type="dcterms:W3CDTF">2019-05-08T10:55:00Z</dcterms:modified>
</cp:coreProperties>
</file>